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 CYR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eastAsia="Times New Roman CYR" w:cs="Times New Roman"/>
          <w:kern w:val="2"/>
          <w:sz w:val="24"/>
          <w:szCs w:val="24"/>
          <w:lang w:eastAsia="ar-SA"/>
        </w:rPr>
        <w:t>Утвержден: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 CYR" w:cs="Times New Roman"/>
          <w:kern w:val="2"/>
          <w:sz w:val="24"/>
          <w:szCs w:val="24"/>
          <w:lang w:eastAsia="ar-SA"/>
        </w:rPr>
        <w:t xml:space="preserve"> Приказом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МКОДО ТГО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«Талицкая ДЮСШ имени Ю.В Исламова»</w:t>
      </w:r>
    </w:p>
    <w:p>
      <w:pPr>
        <w:keepNext/>
        <w:spacing w:before="240" w:after="60" w:line="260" w:lineRule="auto"/>
        <w:ind w:left="300"/>
        <w:jc w:val="center"/>
        <w:outlineLvl w:val="1"/>
        <w:rPr>
          <w:rFonts w:ascii="Times New Roman" w:hAnsi="Times New Roman" w:eastAsia="DengXian" w:cs="Arial"/>
          <w:b/>
          <w:bCs/>
          <w:iCs/>
          <w:sz w:val="24"/>
          <w:szCs w:val="24"/>
        </w:rPr>
      </w:pPr>
      <w:r>
        <w:rPr>
          <w:rFonts w:ascii="Times New Roman" w:hAnsi="Times New Roman" w:eastAsia="Times New Roman CYR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№ 96-од от 30.12.2022</w:t>
      </w:r>
    </w:p>
    <w:p>
      <w:pPr>
        <w:keepNext/>
        <w:spacing w:before="240" w:after="60" w:line="260" w:lineRule="auto"/>
        <w:ind w:left="300"/>
        <w:jc w:val="center"/>
        <w:outlineLvl w:val="1"/>
        <w:rPr>
          <w:rFonts w:ascii="Times New Roman" w:hAnsi="Times New Roman" w:eastAsia="DengXian" w:cs="Arial"/>
          <w:b/>
          <w:bCs/>
          <w:iCs/>
          <w:sz w:val="24"/>
          <w:szCs w:val="24"/>
        </w:rPr>
      </w:pPr>
    </w:p>
    <w:p>
      <w:pPr>
        <w:keepNext/>
        <w:spacing w:before="240" w:after="60" w:line="260" w:lineRule="auto"/>
        <w:ind w:left="300"/>
        <w:jc w:val="center"/>
        <w:outlineLvl w:val="1"/>
        <w:rPr>
          <w:rFonts w:ascii="Times New Roman" w:hAnsi="Times New Roman" w:eastAsia="DengXian" w:cs="Arial"/>
          <w:b/>
          <w:bCs/>
          <w:iCs/>
          <w:sz w:val="24"/>
          <w:szCs w:val="24"/>
        </w:rPr>
      </w:pPr>
      <w:r>
        <w:rPr>
          <w:rFonts w:ascii="Times New Roman" w:hAnsi="Times New Roman" w:eastAsia="DengXian" w:cs="Arial"/>
          <w:b/>
          <w:bCs/>
          <w:iCs/>
          <w:sz w:val="24"/>
          <w:szCs w:val="24"/>
        </w:rPr>
        <w:t>КАЛЕНДАРНЫЙ ПЛАН ВОСПИТАТЕЛЬНОЙ РАБОТЫ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Times New Roman CYR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eastAsia="Times New Roman CYR" w:cs="Times New Roman"/>
          <w:kern w:val="2"/>
          <w:sz w:val="24"/>
          <w:szCs w:val="24"/>
          <w:lang w:eastAsia="ar-SA"/>
        </w:rPr>
        <w:t>МКОДО ТГО «Талицкая ДЮСШ имени Ю. В. Исламова»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eastAsia="Times New Roman CYR" w:cs="Times New Roman"/>
          <w:kern w:val="2"/>
          <w:sz w:val="24"/>
          <w:szCs w:val="24"/>
          <w:lang w:eastAsia="ar-SA"/>
        </w:rPr>
        <w:t xml:space="preserve">на 2023  спортивный сезон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  <w:t>для реализации</w:t>
      </w: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ar-SA"/>
        </w:rPr>
        <w:t xml:space="preserve">   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ar-SA"/>
        </w:rPr>
        <w:t xml:space="preserve"> Дополнительной образовательной программы                                                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Times New Roman CYR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ar-SA"/>
        </w:rPr>
        <w:t>спортивной подготовки «Настольный теннис»</w:t>
      </w:r>
      <w:r>
        <w:rPr>
          <w:rFonts w:ascii="Times New Roman" w:hAnsi="Times New Roman" w:eastAsia="Times New Roman CYR" w:cs="Times New Roman"/>
          <w:b/>
          <w:kern w:val="2"/>
          <w:sz w:val="24"/>
          <w:szCs w:val="24"/>
          <w:lang w:eastAsia="ar-SA"/>
        </w:rPr>
        <w:t xml:space="preserve">      </w:t>
      </w:r>
    </w:p>
    <w:p>
      <w:pPr>
        <w:keepNext/>
        <w:spacing w:before="240" w:after="60" w:line="260" w:lineRule="auto"/>
        <w:ind w:left="300"/>
        <w:outlineLvl w:val="1"/>
        <w:rPr>
          <w:rFonts w:ascii="Times New Roman" w:hAnsi="Times New Roman" w:eastAsia="DengXian" w:cs="Arial"/>
          <w:bCs/>
          <w:iCs/>
          <w:sz w:val="24"/>
          <w:szCs w:val="24"/>
        </w:rPr>
      </w:pPr>
      <w:r>
        <w:rPr>
          <w:rFonts w:ascii="Times New Roman" w:hAnsi="Times New Roman" w:eastAsia="DengXian" w:cs="Arial"/>
          <w:bCs/>
          <w:iCs/>
          <w:sz w:val="24"/>
          <w:szCs w:val="24"/>
        </w:rPr>
        <w:t xml:space="preserve">               Календарный план воспитательной работы разработан в соответствии с частью 1 статьи 12.1 Федерального закона от29 декабря 2012 г. №273-ФЗ «Об образовании в Российской Федерации»</w:t>
      </w:r>
    </w:p>
    <w:p>
      <w:pPr>
        <w:spacing w:after="0" w:line="240" w:lineRule="auto"/>
        <w:ind w:left="426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Воспитательная работа настоящей образовательной программы </w:t>
      </w:r>
      <w:r>
        <w:rPr>
          <w:rFonts w:ascii="Times New Roman" w:hAnsi="Times New Roman" w:eastAsia="Calibri" w:cs="Times New Roman"/>
          <w:sz w:val="24"/>
          <w:szCs w:val="24"/>
        </w:rPr>
        <w:t>направлена на: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обеспечение духовно-нравственного, гражданско–патриотического воспитания обучающихся;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подготовку обучающегося, как субъекта учебной, профессиональной, социальной и личной жизнедеятельности;</w:t>
      </w:r>
    </w:p>
    <w:p>
      <w:pPr>
        <w:pStyle w:val="4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воспитание гуманной, творческой, культурной, саморазвивающейся личности, способной к самореализации;</w:t>
      </w:r>
    </w:p>
    <w:p>
      <w:pPr>
        <w:pStyle w:val="4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жизнедеятельности и продолжения образования;</w:t>
      </w:r>
    </w:p>
    <w:p>
      <w:pPr>
        <w:pStyle w:val="4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формирование культуры здорового образа жизни и безопасного образа жизни, укрепление здоровья. а также организацию свободного  времени   обучающегося.</w:t>
      </w:r>
    </w:p>
    <w:p>
      <w:pPr>
        <w:spacing w:after="0" w:line="240" w:lineRule="auto"/>
        <w:ind w:left="426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Задачи:</w:t>
      </w:r>
    </w:p>
    <w:p>
      <w:pPr>
        <w:pStyle w:val="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Социально-педагогическая адаптация и защита детей, формирование позитивного отношения между людьми, уважение прав другого человека. </w:t>
      </w:r>
    </w:p>
    <w:p>
      <w:pPr>
        <w:pStyle w:val="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Развитие интересов и способностей личности, формирование и развитие личностных качеств, необходимых для активной жизнедеятельности. </w:t>
      </w:r>
    </w:p>
    <w:p>
      <w:pPr>
        <w:pStyle w:val="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Целенаправленный поиск условий для максимального проявления </w:t>
      </w:r>
      <w:r>
        <w:rPr>
          <w:rFonts w:ascii="Times New Roman" w:hAnsi="Times New Roman" w:eastAsia="Calibri" w:cs="Times New Roman"/>
          <w:bCs/>
          <w:sz w:val="24"/>
          <w:szCs w:val="24"/>
        </w:rPr>
        <w:t>профессиональной ориентации обучающихся</w:t>
      </w:r>
      <w:r>
        <w:rPr>
          <w:rFonts w:ascii="Times New Roman" w:hAnsi="Times New Roman" w:eastAsia="Calibri" w:cs="Times New Roman"/>
          <w:sz w:val="24"/>
          <w:szCs w:val="24"/>
        </w:rPr>
        <w:t>,  формирования привычки к систематическому труду, увеличение степени самостоятельности детей и самоконтроля.</w:t>
      </w:r>
    </w:p>
    <w:p>
      <w:pPr>
        <w:pStyle w:val="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Формирование знаний, умений, навыков по обеспечению здорового образа жизни, устойчивого негативного отношения антисоциальным тенденциям в молодежной среде. </w:t>
      </w:r>
    </w:p>
    <w:p>
      <w:pPr>
        <w:pStyle w:val="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eastAsia="DengXi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Выявление уровня воспитанности личности обучающихся.</w:t>
      </w:r>
    </w:p>
    <w:p>
      <w:pPr>
        <w:tabs>
          <w:tab w:val="left" w:pos="567"/>
          <w:tab w:val="left" w:pos="993"/>
        </w:tabs>
        <w:spacing w:after="0" w:line="240" w:lineRule="auto"/>
        <w:ind w:left="275" w:leftChars="125"/>
        <w:contextualSpacing/>
        <w:jc w:val="both"/>
        <w:rPr>
          <w:rFonts w:ascii="Times New Roman" w:hAnsi="Times New Roman" w:eastAsia="DengXi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0"/>
          <w:tab w:val="left" w:pos="1276"/>
        </w:tabs>
        <w:spacing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                                          Таблица1 - календарный план воспитательной работы</w:t>
      </w:r>
    </w:p>
    <w:tbl>
      <w:tblPr>
        <w:tblStyle w:val="3"/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7"/>
        <w:gridCol w:w="4678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№ 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3113"/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- формирование навыков наставничества;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- формирование сознательного отношения к учебно-тренировочному и соревновательному процессам; 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- формирование склонности к педагогической работе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и поступления в учебные заведения выпускников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выпускников МКОДО  ТГО «Талицкая ДЮСШ м. Ю.В. Исламова» с целью выявления профессиональных намерений и их реализации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Проведение профориентации в форме мультимидийной презентации по рассказывающих о работе тренера-преподавателя.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Организация  встреч с бывшими выпускниками с профориентационной целью.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апрель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Здоровьесбережение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5812"/>
              </w:tabs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DengXi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812"/>
              </w:tabs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DengXi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DengXian" w:cs="Times New Roman"/>
                <w:b/>
                <w:sz w:val="24"/>
                <w:szCs w:val="24"/>
              </w:rPr>
              <w:t>Дни здоровья и спорта, в рамках которых предусмотрено:</w:t>
            </w:r>
          </w:p>
          <w:p>
            <w:pPr>
              <w:tabs>
                <w:tab w:val="left" w:pos="5812"/>
              </w:tabs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DengXi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DengXian" w:cs="Times New Roman"/>
                <w:bCs/>
                <w:sz w:val="24"/>
                <w:szCs w:val="24"/>
              </w:rPr>
              <w:t xml:space="preserve">- формирование знаний и умений </w:t>
            </w:r>
            <w:r>
              <w:rPr>
                <w:rFonts w:ascii="Times New Roman" w:hAnsi="Times New Roman" w:eastAsia="DengXi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DengXian" w:cs="Times New Roman"/>
                <w:bCs/>
                <w:sz w:val="24"/>
                <w:szCs w:val="24"/>
              </w:rPr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>
            <w:pPr>
              <w:tabs>
                <w:tab w:val="left" w:pos="5812"/>
              </w:tabs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DengXi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DengXian" w:cs="Times New Roman"/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Практическая деятельность и восстановительные процессы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: </w:t>
            </w:r>
          </w:p>
          <w:p>
            <w:pPr>
              <w:tabs>
                <w:tab w:val="left" w:pos="5812"/>
              </w:tabs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DengXi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Профилактические беседы о ЗОЖ, публикации на страничке в социальных сетях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Участие в акциях – </w:t>
            </w:r>
          </w:p>
          <w:p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Всемирный день отказа от курения 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Всемирный день борьбы со СПИД. и т.д.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Антидопинг и другое….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Ноябрь, декабрь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  <w:p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678" w:type="dxa"/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Беседы, встречи, диспуты, другие</w:t>
            </w:r>
          </w:p>
          <w:p>
            <w:pPr>
              <w:tabs>
                <w:tab w:val="left" w:pos="5812"/>
              </w:tabs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DengXi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DengXian" w:cs="Times New Roman"/>
                <w:bCs/>
                <w:sz w:val="24"/>
                <w:szCs w:val="24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Практическая подготовка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DengXian" w:cs="Times New Roman"/>
                <w:bCs/>
                <w:sz w:val="24"/>
                <w:szCs w:val="24"/>
              </w:rPr>
              <w:t xml:space="preserve">(участие в </w:t>
            </w:r>
            <w:r>
              <w:rPr>
                <w:rFonts w:ascii="Times New Roman" w:hAnsi="Times New Roman" w:eastAsia="DengXian" w:cs="Times New Roman"/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Участие в: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физкультурных и спортивно-массовых мероприятиях, спортивных соревнованиях, в том числе в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парадах,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церемониях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открытия (закрытия),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награждения на указанных мероприятиях;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37" w:firstLine="300" w:firstLineChars="125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8" w:type="dxa"/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- правомерное  поведение болельщиков;</w:t>
            </w:r>
          </w:p>
          <w:p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- расширение общего кругозора юных спортсменов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Беседы по теме «Спортивный этикет»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bCs/>
                <w:sz w:val="24"/>
                <w:szCs w:val="24"/>
                <w:lang w:eastAsia="ru-RU"/>
              </w:rPr>
              <w:t>Спортивный  праздник «Будь в спорте» 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апрель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 Мама, папа, я -  спортивная семья!» </w:t>
            </w:r>
            <w:r>
              <w:rPr>
                <w:rFonts w:ascii="Liberation Serif" w:hAnsi="Liberation Serif" w:eastAsia="Times New Roman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апрель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Liberation Serif" w:hAnsi="Liberation Serif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Liberation Serif" w:hAnsi="Liberation Serif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              «Спортивный выпуск -2023»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июнь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Спартакиада, приуроченная к празднованию Дня России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июнь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«Юные олимпийцы, вперед» посвященный международному олимпийскому дню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июнь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Конкурсы листовок «Мы за ЗОЖ»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сентябрь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Конкурс на оформление помещения в своём отделении </w:t>
            </w:r>
          </w:p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«Настольный теннис – это здорово!»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300" w:firstLineChars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Новогодние поздравления для спортсменов (праздник у ёлки)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="300" w:firstLineChars="125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декабрь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DengXian">
    <w:altName w:val="Verdana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implified Arabic Fixed">
    <w:altName w:val="Courier New"/>
    <w:panose1 w:val="02070309020205020404"/>
    <w:charset w:val="00"/>
    <w:family w:val="modern"/>
    <w:pitch w:val="default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826F82"/>
    <w:multiLevelType w:val="multilevel"/>
    <w:tmpl w:val="40826F82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Simplified Arabic Fixed" w:hAnsi="Simplified Arabic Fixed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8B53125"/>
    <w:multiLevelType w:val="multilevel"/>
    <w:tmpl w:val="68B531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1150A0"/>
    <w:rsid w:val="0027271B"/>
    <w:rsid w:val="002B1982"/>
    <w:rsid w:val="002D6140"/>
    <w:rsid w:val="004248C6"/>
    <w:rsid w:val="00594794"/>
    <w:rsid w:val="00675649"/>
    <w:rsid w:val="006D0CFD"/>
    <w:rsid w:val="006D6653"/>
    <w:rsid w:val="006D7B4A"/>
    <w:rsid w:val="00785A5A"/>
    <w:rsid w:val="007C29E8"/>
    <w:rsid w:val="00A522B7"/>
    <w:rsid w:val="00C00C07"/>
    <w:rsid w:val="00C608BE"/>
    <w:rsid w:val="00D57800"/>
    <w:rsid w:val="00EF42EB"/>
    <w:rsid w:val="00F95C39"/>
    <w:rsid w:val="483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5</Pages>
  <Words>1136</Words>
  <Characters>6477</Characters>
  <Lines>53</Lines>
  <Paragraphs>15</Paragraphs>
  <TotalTime>99</TotalTime>
  <ScaleCrop>false</ScaleCrop>
  <LinksUpToDate>false</LinksUpToDate>
  <CharactersWithSpaces>7598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2023-02-21T09:17:00Z</dcterms:created>
  <dc:creator>Sport</dc:creator>
  <cp:lastModifiedBy>10</cp:lastModifiedBy>
  <dcterms:modified xsi:type="dcterms:W3CDTF">2023-03-16T03:37:55Z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5BB5C5B9BAEB4D8F8663FBD05342B0AE</vt:lpwstr>
  </property>
</Properties>
</file>